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shift_jis" standalone="yes"?>
<Relationships xmlns="http://schemas.openxmlformats.org/package/2006/relationships">
<Relationship Id="rId1" Type="http://schemas.openxmlformats.org/officeDocument/2006/relationships/officeDocument" Target="word/document.xml"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01"/>
      </w:pPr>
      <w:r>
        <w:t>�a�s�o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�V�� �C�l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11�b19 -1.3m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100m�i�Q���j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�V�� �C�l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11�b20 -2.0m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�d���������`�b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���[ �Ȑl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12�b76 -1.4m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��ʒj�q �O�i��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14m26 +1.5m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14m14 +1.5m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���w���j�q �O�i��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���R ���m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10m66 +2.0m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��ʒj�q ��蓊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�͓� �֓o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56m87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�W���x���b�N�X���[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���q ���P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48m23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41m82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�t��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13�b58 -2.1m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��蓊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35m99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�k�r�s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�g�� �u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C1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11�b81 -0.8m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�{�� ���o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C2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11�b93 -0.8m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�l�D�b�D�g�D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300mH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�ܔ���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47�b47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�s�s�@��������������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300m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�k�V �O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34�b12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���΍��ۑ卂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���q �I��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12�b15  0.0m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�r�[�C���O�W���j�A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12�b93 -1.1m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�җږ�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13�b25 -0.8m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�܍�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15�b26 -1.4m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800m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2��36�b47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�ߓ� �ʉ�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2��38�b32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�Ђ����삤������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���{ �I��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12�b08 -0.8m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12�b58 -2.0m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13�b22 -0.8m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�H�J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13�b63 -0.8m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�{�� �b��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10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4��38�b75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�O�a��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�r�c �A�l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11�b81 -2.2m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�q�H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10�g-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12�b98 -0.4m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300m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��u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39�b06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�g�c �N�S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2��17�b00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rPr>
                      <w:w w:val="73"/>
                    </w:rPr>
                    <w:t>�J�[�� ���[�n��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4��42�b69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���Z���j�q �~�Փ�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�X �S�^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17m58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���Z���j�q ��蓊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21m26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���وꍂ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�N�� ��P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12�b24 -0.8m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300m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40�b26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�ΘC �q��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40�b60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�V��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42�b02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�Ζ�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42�b66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��C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43�b57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�ΐ�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47�b99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�V��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2��12�b54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�Ζ�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2��14�b21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��C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2��19�b92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�ΐ�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2��30�b43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�s��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1m60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���Z���j�q ������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�N�� ��P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5m76 +0.3m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���Z���j�q �O�i��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12m22 +2.2m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�ΘC �q��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11m78 +0.9m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���v�� �M��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14�b09 +1.0m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�ؑ� �L��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14�b19 -2.1m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300m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�ؑ� �L��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46�b29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���v�� �M��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48�b37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51�b00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800m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10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2��59�b94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100mH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16�b74 -2.0m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300mH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47�b77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���وꍂ����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���a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13�b22  0.0m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�z�l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13�b52  0.0m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300m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�A��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45�b78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���a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47�b77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�V�� �I�^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8�g-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61�b15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�Ց��Y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2��24�b08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�h�s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3��01�b60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�X�R �a��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3��19�b76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�ܓc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4��02�b01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���w���j�q ������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�g�� �I�^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3m86 +1.6m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���w���j�q �C�ۓ�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�z�l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8m04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�Ք�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16�b51 -1.4m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300m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49�b71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�ˍ�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53�b85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800m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���{�c �Y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3��40�b10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���w�����q 100mH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�g��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18�b15 -1.8m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��R �u��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19�b91 -1.8m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�Ք�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23�b62 -1.8m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���w�����q ������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�s��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3m99 +1.8m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100m�i�Q���j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�Ց��Y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13�b28 -1.6m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�A��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14�b02 -1.6m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100m�i�Q���j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14�b86 -1.9m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�ˍ�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16�b14 -2.9m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���{�c �Y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19�b51 -2.9m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���ؒ�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���w�����q �~�Փ�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�G��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29m04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������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�X �הV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11�b73 -1.3m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��c �K��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5��11�b85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���Z���j�q �C�ۓ�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10m29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���Z���j�q �~�Փ�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25m21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�����䒆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�苴 �P���\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8�g-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12�b63 -2.6m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�Γc �h��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13�b34 +0.8m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�O�R �M�M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2��20�b81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�O�R �M�M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5��13�b26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5��29�b54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���w���j�q �~�Փ�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�{�c �Y��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25m02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�O�c �I�H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14�b32 +1.2m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14�b53 +1.2m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��X��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15�b42 -1.4m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800m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�L�� �ԏ���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2��32�b08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�ʖ�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2��36�b88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2��46�b67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�G�X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2��50�b17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�v�ۑ䏬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�{�c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66"/>
                    </w:rPr>
                    <w:t>��5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15�b84 -1.4m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���w�����q ������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�{�c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66"/>
                    </w:rPr>
                    <w:t>��5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3m64 +1.4m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���w�����q �W���x���b�N�{�[����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�{�c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66"/>
                    </w:rPr>
                    <w:t>��5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28m64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��t�}�X�^�[�Y�A��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�_����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�c�� �l�Y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2m80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����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�d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12�b92 -2.0m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���Z���j�q �O�i��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���X��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11m17 +1.5m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���Z���j�q �~�Փ�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�ێR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20m24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���Z���j�q ��蓊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�@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33m97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�ђ� �ʉ�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15�b06 -1.4m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1500m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6��51�b68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�O�i��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���[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8m06 +2.2m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��蓊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31m66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��菼�z��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�I�l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11�b89 -2.2m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�Гl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12�b19 -2.0m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ꎓ� ��M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12�b51 -2.0m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300m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�ؖ�{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39�b34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�O�} �g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41�b18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��\ �C��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2��10�b65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�Γ� �q�F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2��18�b98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110mH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16�b33 -0.6m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�،� ��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1m75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���Z���j�q ������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5m18 +1.8m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���Z���j�q �~�Փ�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17m68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100mH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���J�� �ܔT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18�b33 -2.0m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300mH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���{ �a��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51�b22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100m�i�Q���j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�I�l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11�b93 -2.5m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�É͈ꍂ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�A�l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12�b36 -0.8m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300m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�D�� ��S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39�b91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300mH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��o �I�^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52�b71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���Z���j�q ������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��c ���P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5m78 +2.8m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300m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50�b20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���Z�����q ������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�r�� �z�R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5m11 +2.0m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4m19 +2.5m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�~�Փ�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�{�b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20m79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��蓊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�X �F����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10m42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�y�Y�ꍂ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�L�c �����N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11�b48  0.0m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�V�x �y��Y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12�b03 -2.0m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�ۑ��N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12�b22 -0.8m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12�b32 -2.0m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�p�� �K���Y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9�g-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12�b47 -2.0m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�≺ �a�O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12�b51 -0.8m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���i �J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9�g-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12�b62 -2.0m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�m�P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2��05�b10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�݋P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2��07�b61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�[�H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2��35�b71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�I�� �[�B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4��24�b98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�W����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5��01�b21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300mH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�ۑ��N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43�b46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�Ԓ� �I�l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1m40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���Z���j�q ������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�΍�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5m90 +1.3m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���i �J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5m58 +3.1m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�Β�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5m46 +2.2m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���Z���j�q ��蓊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43m56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�≺ �a�O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26m71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13�b49 +1.0m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�{�� ���q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13�b62 +1.0m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�n�� �ʊ�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13�b77 +1.0m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��{ ���Ȃ�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13�b92 +1.0m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��o �ы�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14�b31 -1.3m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�Ζ{ �^�q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15�b33 -1.3m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1500m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�G�l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5��29�b32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100mH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17�b56 -2.0m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���{ �Ђ���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18�b02 -2.0m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��J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1m40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���Z�����q ������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�� �Ǎ�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4m75 +3.7m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��蓊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�{�� ���q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27m65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�y�Y�ꍂ����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�B��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12�b34 -0.8m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�a�� �L�l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12�b95 -1.1m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13�b17 -1.1m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�ؑ� �D�l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13�b74  0.0m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300m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�ēc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38�b58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�`��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39�b96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�A��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40�b72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�_�c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8�g-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52�b37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�Y��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8�g-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54�b57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�A�V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2��40�b91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�D�^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4��54�b80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������ ��P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10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5��28�b76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�΋�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5��48�b29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�F���� �F�m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6��41�b51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���w���j�q �C�ۓ�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�{�� �K��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8m02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�܌��� �z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14�b46 -1.3m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�e�n �S�D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14�b98 +1.0m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16�b36 -1.4m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1500m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�Չ�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5��16�b79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���R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7��28�b38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���w�����q 100mH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�x�a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17�b22 -1.8m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�c�� �ڗ�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1m25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�y�Y�O��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300m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����J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38�b89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39�b48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�m�v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2��04�b23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�m�v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4��26�b41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����J �C�n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1m60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1m50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�_����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��| �ɐD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3m20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���Z���j�q ������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����J �C�n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5m94 +1.9m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���Z���j�q �~�Փ�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���J �T��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12m44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���Z���j�q ��蓊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���J �T��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28m62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800m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���H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2��33�b98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���Z�����q ������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�^��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3m68 +1.5m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 �^��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2m77  0.0m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�C�ۓ�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7m97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��蓊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27m22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100m�i�Q���j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����J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12�b50 -1.8m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�y�Y��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10�g-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12�b32 -0.4m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���C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10�g-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12�b76 -0.4m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�S�V �I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12�b95 -1.1m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300m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�p�r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38�b59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�J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39�b80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�J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2��10�b02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���Z���j�q ������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�p�r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6m48 +1.1m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5m49 +3.3m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���Z���j�q �~�Փ�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�N�� ��a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23m48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300m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�c�� �x����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46�b94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800m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�{�� �Ĕ�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2��41�b78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�^�D �u��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2��45�b58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100mYH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�ڍ�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14�b73 -2.1m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300mH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49�b84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�C�ۓ�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�g�c �m��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6m54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100m�i�Q���j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�N�� ��a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13�b13 -1.6m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�y�Y�H��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���{ ���S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11�b77  0.0m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�吶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11�b98  0.0m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���K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10�g-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12�b72 -0.4m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�O�Y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12�b82 -1.1m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�a�� ���n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8�g-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12�b84 -2.6m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���q �Ĕn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10�g-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12�b90 -0.4m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�ɐ�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14�b23  0.0m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300m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�ǖ� �v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39�b32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�吶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40�b58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��c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43�b21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䝗y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8�g-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43�b80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�_�� �K�V��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8�g-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44�b10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��c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2��09�b54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�y�c ��S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2��10�b82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�O�Y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4��44�b10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���Z���j�q ������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���{ ���S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10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5m81 +0.7m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300m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54�b33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800m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2��53�b99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100m�i�Q���j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�a�� ���n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12�b92 -1.8m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���K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13�b30 -2.9m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�ǖ� �v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13�b34 -1.8m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���q �Ĕn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13�b51 -2.9m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�_�� �K�V��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13�b71 -1.6m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�ɐ�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14�b70 -1.6m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�y�Y���咆��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���Z���j�q ��蓊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�{�� �Ȍ�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47m44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�y�Y���卂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300m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37�b01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110mH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�،� ��M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16�b58 -0.6m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300m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���F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42�b22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�ѓ� �仈�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45�b73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100mYH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�a����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16�b83 -2.1m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100m�i�Q���j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�J ��j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11�b51 -2.0m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�R�{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11�b53 -2.0m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�瓇 �I��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11�b64 -2.5m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�瑾�N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11�b71 -0.4m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�ؓ� �G��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11�b77 -2.5m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12�b48 -2.9m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100m�i�Q���j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���F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13�b26 -3.1m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13�b53 -3.1m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�ѓ� �仈�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13�b63 -1.9m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�g�c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14�b43 -3.1m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�y�Y�Ζk��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9�g-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12�b03 -2.0m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�R�{ ���m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9�g-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12�b51 -2.0m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��R �m��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9�g-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12�b55 -2.0m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�Β� 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2��14�b75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110mH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17�b61 -0.6m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�_����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3m40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���Z���j�q ������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�R�{ ���m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6m25 +4.3m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�Ր�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6m09 +3.4m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���Z���j�q �C�ۓ�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���V��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11m19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8m64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���w���j�q �~�Փ�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���V��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37m02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���Z���j�q �~�Փ�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27m74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100m�i�Q���j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12�b20 -2.9m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��R �m��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12�b62 -2.9m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����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�唗 ���D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12�b08 -2.2m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�푍�w�@��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�F��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12�b47 -0.8m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�e�r �C��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12�b62 -2.0m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�g�� �N�C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8�g-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12�b64 -2.6m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8�g-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12�b86 -2.6m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��{ �N���Y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8�g-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12�b98 -2.6m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�q�� �z�l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13�b19 +0.8m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110mH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�e�r �C��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17�b60 -0.6m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���J�� �q��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20�b66 -0.6m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15�b04 -1.3m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�O�R �S�J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15�b25 -1.4m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�헤���c�`�b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�X�c ���A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1m45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���w�����q �~�Փ�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�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21m63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���{�E�F���l�X�X�|�[�c��w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C3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10�b98 -1.3m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�O�� �V��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C4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11�b20 -1.3m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��ʏ��q ��蓊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�]��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66"/>
                    </w:rPr>
                    <w:t>C�R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32m50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���{�̈��w����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�_����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���𗲑�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4m20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�_����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����؏�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2m80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���G�w��������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300m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�呺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36�b65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�^�m��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36�b89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�W��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2��06�b32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300mH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39�b73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�[�� �t��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42�b04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���Z���j�q ������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5m65 +2.6m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�i�� �V��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4m51 +1.7m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���Z���j�q �O�i��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�x�� �I��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12m53 +2.6m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���Z���j�q �C�ۓ�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�N��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8m92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100m�i�Q���j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 ꠔV��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11�b30 -2.0m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11�b41 -0.4m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�c�� ���^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11�b60 -0.4m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���q ���P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11�b73 -2.0m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���^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11�b74 -0.4m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�O�� �甎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11�b74 -2.0m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�M��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11�b75 -0.4m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���˂`�b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��ʒj�q ��蓊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�i��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37m68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���ˏ���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��蓊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22m84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�]�ː��蒆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��| ���m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13�b51  0.0m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�Ό�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15�b24  0.0m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300m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�ь�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39�b75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���w���j�q �~�Փ�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29m92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���o 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13�b81 -2.1m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�f��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14�b55 +1.0m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�O�{ �茋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15�b12 -1.4m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���q �ʊ�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15�b48 -1.4m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1500m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� �t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5��56�b52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���w�����q 100mH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���o 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18�b80 -1.8m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���w�����q ������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�f��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4m28 +1.5m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100m�i�Q���j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�ь�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12�b79 -1.8m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100m�i�Q���j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���o 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14�b06 -3.1m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�f��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15�b07 -1.9m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�]�ː��荂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11�b79 -0.8m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�D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11�b87 -1.4m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�z���Y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12�b09 -2.2m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�A�c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12�b17 -0.8m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110mH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�m�� �C�n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16�b02 -0.6m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300mH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�G�n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38�b65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�m�� �C�n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1m80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���Z���j�q ������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�m�� �C�n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6m39 +1.8m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���Z���j�q �O�i��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�z���Y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11m35 +0.5m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���J �z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14�b08 -2.1m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1500m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���쎛 �D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5��25�b66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100mH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�ፁ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17�b81 -2.0m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�i�q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18�b02 -2.0m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�Ǔ�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1m40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���Z�����q ������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�ፁ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4m47 +2.7m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�C�ۓ�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���D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8m78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�N�� �O��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7m84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�~�Փ�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�N�� �O��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24m58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100m�i�Q���j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�A�c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12�b16 -1.8m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100m�i�Q���j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�Ǔ�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14�b94 -1.9m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���v�h�i��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13�b56 +0.8m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300m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�L�� �@��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38�b71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39�b52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��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40�b04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�L�� �I�s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40�b14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44�b71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2��24�b39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�ɓ� ���z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5��28�b46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�]�� 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13�b87 +1.0m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��F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15�b16 +1.2m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仓�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15�b23 -1.3m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800m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�c�� ������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2��56�b04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1500m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5��18�b95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���v��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�]�� �I��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11�b59 -1.3m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11�b85 -1.4m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�O��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12�b15 -0.8m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�{�� �@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12�b18 -2.2m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�ΎR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8�g-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12�b53 -2.6m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300m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�x�l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34�b33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�ɐ�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37�b27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�{�{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38�b13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�D�V��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39�b00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� ���S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39�b32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�ǐ�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2��08�b40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�R�c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2��10�b33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�ǐ�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4��32�b28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�I�l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5��08�b15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�_����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�{�c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4m20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���Z���j�q ������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�]�� �I��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6m82 +2.1m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�{�c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6m51 +1.7m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���Z���j�q �O�i��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�ΎR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10m55 +1.4m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���Z���j�q �~�Փ�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31m67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�n�� �t��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19m25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13�b64 -2.1m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�ؑ�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13�b66 -2.1m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�B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14�b38 +1.2m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300mH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�I�R 仏�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49�b02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���I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1m35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�O�i��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�B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7m87 +1.9m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�~�Փ�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�F��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21m87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�ё� ���₩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12m12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��蓊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�ё� ���₩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14m14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100m�i�Q���j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�x�l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11�b15 -2.0m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�{�c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11�b24 -0.4m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11�b99 -2.5m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�ɐ�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12�b11 -1.8m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�{�� �@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12�b31 -2.5m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�O��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12�b32 -1.8m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100m�i�Q���j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���I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15�b63 -2.9m</w:t>
                  </w:r>
                </w:p>
              </w:tc>
            </w:tr>
          </w:tbl>
          <w:p/>
        </w:tc>
      </w:tr>
    </w:tbl>
    <w:p>
      <w:pPr>
        <w:pStyle w:val="P01"/>
      </w:pPr>
      <w:r>
        <w:br w:type="page"/>
      </w:r>
      <w:r>
        <w:t>�Ή��ꍂ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�L�� ���D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12�b13 -1.4m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�Ď�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12�b68 -2.2m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�Љ� �S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9�g-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12�b92 -2.0m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���R �z�F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9�g-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13�b05 -2.0m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���J�� �@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14�b00 -0.8m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300m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�Ɠc ���P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39�b76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41�b52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�Ɠc ���P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2��06�b42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2��16�b40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�� ���m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2��18�b33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�Ɠc ���P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4��37�b89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�� ���m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4��48�b36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1m75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���Z���j�q ������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�ߓc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6m13 +0.7m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14�b88 -1.3m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800m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2��32�b30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1500m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5��27�b47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���` �щH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10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6��07�b54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�_����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�i�� �b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�L�^�Ȃ�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100m�i�Q���j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�L�� ���D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12�b21 -2.5m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�Ď�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12�b78 -2.5m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���J�� �@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13�b93 -1.6m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100m�i�Q���j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15�b03 -1.9m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�Ή���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��m�� �扶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10�g-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13�b28 -0.4m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300m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rPr>
                      <w:w w:val="91"/>
                    </w:rPr>
                    <w:t>�f.�f.�K�K�i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39�b19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13�b71 -2.1m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�Ή�����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���{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12�b32 -2.2m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�I��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13�b15 +0.8m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�Ђ���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14�b36 +1.2m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������ꍂ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�{�{ �A��Y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11�b55 -1.3m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�v�q �S�^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11�b98 -1.4m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���J��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11�b98 -1.4m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�˖{ �s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12�b25 -2.2m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�C�l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12�b80 +0.8m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�g�c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13�b92 -1.1m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300m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���J��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37�b06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�C�l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40�b99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�匴 �^�l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42�b97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�R�V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2��02�b45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�o�J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2��06�b57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���q 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2��07�b49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4��20�b65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���q 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4��26�b09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4��29�b29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�ꑿ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4��33�b09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�דc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4��39�b08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�H�� ���M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4��52�b21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300mH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43�b38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���Z���j�q �C�ۓ�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�C�V�� �F��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9m20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���Z���j�q ��蓊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�W��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37m16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300m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���o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46�b20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�i��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49�b50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800m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�i��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2��31�b29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1500m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�V�c 从q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5��54�b14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300mH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���o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54�b28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������ꍂ����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�c�� �Ս�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15�b11 -1.4m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300m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�c�� �Ս�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49�b48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�������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300mH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�r�� ��q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43�b69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�� �z䝗�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15�b38 -1.4m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 �Y��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15�b53 +1.2m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���Z�����q ������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5m09 +1.0m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��闤��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�{�{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4��24�b82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100m�i�Q���j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�y��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11�b30 -2.0m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��`�b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��ʒj�q ��蓊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�r�� �[��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45m70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���㎇����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���J �g�P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4��45�b19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���Z���j�q ��蓊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�˖{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43m56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�c�� �v��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28m46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���㍂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11�b78 -0.8m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�L�� �a�z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10�g-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12�b16 -0.4m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��{ �s��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4��50�b74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���c�� �j��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14�b18 +1.2m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�R�� 仉�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16�b34 -1.4m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1500m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�q�� �і�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5��20�b03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���c�� �j��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5��51�b70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��{ �s��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6��22�b40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100mH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�Õz�v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17�b53 -2.0m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�C�V�� ���b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20�b75 -2.0m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100m�i�Q���j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�Õz�v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13�b89 -1.9m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�C�V�� ���b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14�b79 -2.9m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�q�� �і�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14�b95 -2.9m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�����Y��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��{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13�b67 -0.8m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300m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 ���^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37�b32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仓l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4��47�b23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��������N���u</w:t>
      </w:r>
    </w:p>
    <w:p>
      <w:pPr>
        <w:pStyle w:val="P0A"/>
      </w:pPr>
      <w:r>
        <w:t>���Z��F2024�@�ċG����n�旤�㋣�Z���</w:t>
      </w:r>
    </w:p>
    <w:p>
      <w:pPr>
        <w:pStyle w:val="P0A"/>
      </w:pPr>
      <w:r>
        <w:t>���@�@���F2024/08/04 - 2024/08/04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11�b43  0.0m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�]�� �^��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12�b33 -0.8m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�`��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13�b20 +0.8m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���g �Î�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13�b51 -0.8m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���w���j�q 100mH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�Β� ��P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18�b29 -1.8m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���w���j�q ������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5m50 +1.4m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��ʒj�q ��蓊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38m14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800m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�M��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2��29�b17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���t �G�X��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2��39�b24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100m�i�Q���j ���� 08/04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11�b80 -2.5m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/>
        </w:tc>
      </w:tr>
    </w:tbl>
    <w:p>
      <w:pPr>
        <w:spacing w:line="60" w:lineRule="exact"/>
      </w:pPr>
    </w:p>
    <w:sectPr>
      <w:type w:val="continuous"/>
      <w:pgSz w:w="11907" w:h="16840" w:code="9"/>
      <w:pgMar w:top="617" w:right="907" w:bottom="660" w:left="907" w:header="284" w:footer="38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�l�r ����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�l�r �S�V�b�N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�l�r ����" w:eastAsia="�l�r ����" w:hAnsi="�l�r ����" w:cs="�l�r ����"/>
        <w:lang w:val="en-US" w:eastAsia="ja-JP" w:bidi="ar-SA"/>
      </w:rPr>
    </w:rPrDefault>
    <w:pPrDefault/>
  </w:docDefaults>
  <w:style w:type="paragraph" w:default="1" w:styleId="P0">
    <w:name w:val="Normal"/>
    <w:qFormat/>
    <w:pPr>
      <w:widowControl w:val="0"/>
      <w:autoSpaceDE w:val="0"/>
      <w:autoSpaceDN w:val="0"/>
      <w:spacing w:line="280" w:lineRule="exact"/>
    </w:pPr>
    <w:rPr>
      <w:sz w:val="22"/>
      <w:szCs w:val="22"/>
    </w:rPr>
  </w:style>
  <w:style w:type="paragraph" w:customStyle="1" w:styleId="P01">
    <w:name w:val="��ڌ��o��"/>
    <w:basedOn w:val="P0"/>
    <w:pPr>
      <w:spacing w:line="400" w:lineRule="exact"/>
    </w:pPr>
    <w:rPr>
      <w:rFonts w:ascii="�l�r �S�V�b�N" w:eastAsia="�l�r �S�V�b�N" w:hAnsi="�l�r �S�V�b�N" w:cs="�l�r �S�V�b�N"/>
      <w:sz w:val="36"/>
      <w:szCs w:val="36"/>
    </w:rPr>
  </w:style>
  <w:style w:type="paragraph" w:customStyle="1" w:styleId="P02">
    <w:name w:val="�g���o��"/>
    <w:basedOn w:val="P0"/>
    <w:rPr>
      <w:rFonts w:ascii="�l�r �S�V�b�N" w:eastAsia="�l�r �S�V�b�N" w:hAnsi="�l�r �S�V�b�N" w:cs="�l�r �S�V�b�N"/>
    </w:rPr>
  </w:style>
  <w:style w:type="paragraph" w:customStyle="1" w:styleId="P03">
    <w:name w:val="���[��"/>
    <w:basedOn w:val="P0"/>
    <w:pPr>
      <w:jc w:val="right"/>
    </w:pPr>
  </w:style>
  <w:style w:type="paragraph" w:customStyle="1" w:styleId="P04">
    <w:name w:val="�i���o�["/>
    <w:basedOn w:val="P0"/>
    <w:pPr>
      <w:jc w:val="right"/>
    </w:pPr>
    <w:rPr>
      <w:rFonts w:ascii="�l�r �S�V�b�N" w:eastAsia="�l�r �S�V�b�N" w:hAnsi="�l�r �S�V�b�N" w:cs="�l�r �S�V�b�N"/>
      <w:sz w:val="21"/>
      <w:szCs w:val="21"/>
    </w:rPr>
  </w:style>
  <w:style w:type="paragraph" w:customStyle="1" w:styleId="P05">
    <w:name w:val="���Z�ҏ���"/>
    <w:basedOn w:val="P0"/>
    <w:pPr>
      <w:jc w:val="distribute"/>
    </w:pPr>
  </w:style>
  <w:style w:type="paragraph" w:customStyle="1" w:styleId="P05_10">
    <w:name w:val="���Z�ҏ���10pt"/>
    <w:basedOn w:val="P0"/>
    <w:pPr>
      <w:spacing w:line="180" w:lineRule="exact"/>
      <w:jc w:val="distribute"/>
    </w:pPr>
    <w:rPr>
      <w:sz w:val="20"/>
      <w:szCs w:val="20"/>
    </w:rPr>
  </w:style>
  <w:style w:type="paragraph" w:customStyle="1" w:styleId="P05_09">
    <w:name w:val="���Z�ҏ���09pt"/>
    <w:basedOn w:val="P0"/>
    <w:pPr>
      <w:spacing w:line="180" w:lineRule="exact"/>
      <w:jc w:val="distribute"/>
    </w:pPr>
    <w:rPr>
      <w:sz w:val="18"/>
      <w:szCs w:val="18"/>
    </w:rPr>
  </w:style>
  <w:style w:type="paragraph" w:customStyle="1" w:styleId="P05R">
    <w:name w:val="���Z�ҏ������r"/>
    <w:basedOn w:val="P0"/>
    <w:pPr>
      <w:spacing w:line="100" w:lineRule="exact"/>
    </w:pPr>
    <w:rPr>
      <w:sz w:val="10"/>
      <w:szCs w:val="10"/>
    </w:rPr>
  </w:style>
  <w:style w:type="paragraph" w:customStyle="1" w:styleId="P05_GR">
    <w:name w:val="���L�^�\��"/>
    <w:basedOn w:val="P0"/>
    <w:pPr>
      <w:spacing w:line="220" w:lineRule="exact"/>
      <w:jc w:val="distribute"/>
    </w:pPr>
  </w:style>
  <w:style w:type="paragraph" w:customStyle="1" w:styleId="P05_GR2">
    <w:name w:val="���L�^�\��2"/>
    <w:basedOn w:val="P0"/>
    <w:pPr>
      <w:spacing w:line="220" w:lineRule="exact"/>
    </w:pPr>
  </w:style>
  <w:style w:type="paragraph" w:customStyle="1" w:styleId="P05_TM">
    <w:name w:val="�J�n�����\��"/>
    <w:basedOn w:val="P0"/>
    <w:pPr>
      <w:spacing w:line="220" w:lineRule="exact"/>
      <w:jc w:val="right"/>
    </w:pPr>
  </w:style>
  <w:style w:type="paragraph" w:customStyle="1" w:styleId="P06">
    <w:name w:val="�w�N"/>
    <w:basedOn w:val="P0"/>
    <w:pPr>
      <w:jc w:val="center"/>
    </w:pPr>
  </w:style>
  <w:style w:type="paragraph" w:customStyle="1" w:styleId="P07">
    <w:name w:val="�����[���[��"/>
    <w:basedOn w:val="P0"/>
    <w:pPr>
      <w:jc w:val="center"/>
    </w:pPr>
    <w:rPr>
      <w:rFonts w:ascii="�l�r �S�V�b�N" w:eastAsia="�l�r �S�V�b�N" w:hAnsi="�l�r �S�V�b�N" w:cs="�l�r �S�V�b�N"/>
    </w:rPr>
  </w:style>
  <w:style w:type="paragraph" w:customStyle="1" w:styleId="P08">
    <w:name w:val="�����[�`�[��"/>
    <w:basedOn w:val="P0"/>
    <w:pPr>
      <w:jc w:val="distribute"/>
    </w:pPr>
    <w:rPr>
      <w:rFonts w:ascii="�l�r �S�V�b�N" w:eastAsia="�l�r �S�V�b�N" w:hAnsi="�l�r �S�V�b�N" w:cs="�l�r �S�V�b�N"/>
    </w:rPr>
  </w:style>
  <w:style w:type="paragraph" w:customStyle="1" w:styleId="P08_10">
    <w:name w:val="�����[�`�[��10pt"/>
    <w:basedOn w:val="P0"/>
    <w:pPr>
      <w:spacing w:line="180" w:lineRule="exact"/>
      <w:jc w:val="distribute"/>
    </w:pPr>
    <w:rPr>
      <w:rFonts w:ascii="�l�r �S�V�b�N" w:eastAsia="�l�r �S�V�b�N" w:hAnsi="�l�r �S�V�b�N" w:cs="�l�r �S�V�b�N"/>
      <w:sz w:val="20"/>
      <w:szCs w:val="20"/>
    </w:rPr>
  </w:style>
  <w:style w:type="paragraph" w:customStyle="1" w:styleId="P09">
    <w:name w:val="�L����"/>
    <w:basedOn w:val="P0"/>
    <w:rPr>
      <w:u w:val="single"/>
      <w:sz w:val="21"/>
      <w:szCs w:val="21"/>
    </w:rPr>
  </w:style>
  <w:style w:type="paragraph" w:customStyle="1" w:styleId="P0A">
    <w:name w:val="�L�^"/>
    <w:basedOn w:val="P0"/>
    <w:rPr>
      <w:rFonts w:ascii="�l�r �S�V�b�N" w:eastAsia="�l�r �S�V�b�N" w:hAnsi="�l�r �S�V�b�N" w:cs="�l�r �S�V�b�N"/>
    </w:rPr>
  </w:style>
  <w:style w:type="paragraph" w:customStyle="1" w:styleId="P0A_09">
    <w:name w:val="�L�^2"/>
    <w:basedOn w:val="P0"/>
    <w:pPr>
      <w:spacing w:line="180" w:lineRule="exact"/>
    </w:pPr>
    <w:rPr>
      <w:rFonts w:ascii="�l�r �S�V�b�N" w:eastAsia="�l�r �S�V�b�N" w:hAnsi="�l�r �S�V�b�N" w:cs="�l�r �S�V�b�N"/>
      <w:sz w:val="18"/>
      <w:szCs w:val="18"/>
    </w:rPr>
  </w:style>
  <w:style w:type="paragraph" w:customStyle="1" w:styleId="P0A_07">
    <w:name w:val="�L�^3"/>
    <w:basedOn w:val="P0"/>
    <w:pPr>
      <w:spacing w:line="100" w:lineRule="exact"/>
    </w:pPr>
    <w:rPr>
      <w:rFonts w:ascii="�l�r �S�V�b�N" w:eastAsia="�l�r �S�V�b�N" w:hAnsi="�l�r �S�V�b�N" w:cs="�l�r �S�V�b�N"/>
      <w:sz w:val="14"/>
      <w:szCs w:val="14"/>
    </w:rPr>
  </w:style>
  <w:style w:type="paragraph" w:customStyle="1" w:styleId="P0A_C">
    <w:name w:val="���L�^"/>
    <w:basedOn w:val="P0"/>
    <w:pPr>
      <w:spacing w:line="220" w:lineRule="exact"/>
      <w:jc w:val="center"/>
    </w:pPr>
    <w:rPr>
      <w:rFonts w:ascii="�l�r �S�V�b�N" w:eastAsia="�l�r �S�V�b�N" w:hAnsi="�l�r �S�V�b�N" w:cs="�l�r �S�V�b�N"/>
    </w:rPr>
  </w:style>
  <w:style w:type="paragraph" w:customStyle="1" w:styleId="P0B">
    <w:name w:val="�����ʌ��ʃI�[�_�[���Җ�"/>
    <w:basedOn w:val="P0"/>
    <w:pPr>
      <w:spacing w:line="220" w:lineRule="exact"/>
      <w:jc w:val="distribute"/>
    </w:pPr>
    <w:rPr>
      <w:sz w:val="18"/>
      <w:szCs w:val="18"/>
    </w:rPr>
  </w:style>
  <w:style w:type="paragraph" w:customStyle="1" w:styleId="P0C">
    <w:name w:val="�����ʌ��ʃI�[�_�[�w�N"/>
    <w:basedOn w:val="P0"/>
    <w:pPr>
      <w:spacing w:line="220" w:lineRule="exact"/>
      <w:jc w:val="center"/>
    </w:pPr>
    <w:rPr>
      <w:sz w:val="18"/>
      <w:szCs w:val="18"/>
    </w:rPr>
  </w:style>
  <w:style w:type="paragraph" w:customStyle="1" w:styleId="P0D">
    <w:name w:val="�w�b�_�J�n����"/>
    <w:basedOn w:val="P0"/>
    <w:pPr>
      <w:spacing w:line="180" w:lineRule="exact"/>
    </w:pPr>
    <w:rPr>
      <w:sz w:val="20"/>
      <w:szCs w:val="20"/>
    </w:rPr>
  </w:style>
  <w:style w:type="paragraph" w:customStyle="1" w:styleId="P0E">
    <w:name w:val="���E���h���o��"/>
    <w:basedOn w:val="P0"/>
    <w:rPr>
      <w:rFonts w:ascii="�l�r �S�V�b�N" w:eastAsia="�l�r �S�V�b�N" w:hAnsi="�l�r �S�V�b�N" w:cs="�l�r �S�V�b�N"/>
      <w:sz w:val="28"/>
      <w:szCs w:val="28"/>
    </w:rPr>
  </w:style>
  <w:style w:type="character" w:customStyle="1" w:styleId="C1">
    <w:name w:val="����"/>
    <w:rPr>
      <w:rFonts w:ascii="�l�r �S�V�b�N" w:eastAsia="�l�r �S�V�b�N" w:hAnsi="�l�r �S�V�b�N" w:cs="�l�r �S�V�b�N"/>
      <w:sz w:val="22"/>
      <w:szCs w:val="22"/>
    </w:rPr>
  </w:style>
  <w:style w:type="table" w:default="1" w:styleId="T0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01">
    <w:name w:val="Table Grid"/>
    <w:basedOn w:val="T0"/>
    <w:uiPriority w:val="59"/>
    <w:tblPr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02">
    <w:name w:val="Frame1"/>
    <w:basedOn w:val="T0"/>
    <w:uiPriority w:val="99"/>
    <w:pPr>
      <w:jc w:val="center"/>
    </w:pPr>
    <w:rPr>
      <w:rFonts w:ascii="�l�r �S�V�b�N" w:eastAsia="�l�r �S�V�b�N" w:hAnsi="�l�r �S�V�b�N" w:cs="�l�r �S�V�b�N"/>
      <w:sz w:val="22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</w:style>
  <w:style w:type="table" w:styleId="T03">
    <w:name w:val="Table Inner"/>
    <w:basedOn w:val="T0"/>
    <w:uiPriority w:val="59"/>
    <w:tblPr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T04">
    <w:name w:val="Frame2"/>
    <w:basedOn w:val="T0"/>
    <w:uiPriority w:val="99"/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</w:style>
  <w:style w:type="paragraph" w:customStyle="1" w:styleId="P05_10G">
    <w:name w:val="�o���"/>
    <w:basedOn w:val="P05_10"/>
    <w:rPr>
      <w:rFonts w:ascii="�l�r �S�V�b�N" w:eastAsia="�l�r �S�V�b�N" w:hAnsi="�l�r �S�V�b�N" w:cs="�l�r �S�V�b�N"/>
    </w:rPr>
  </w:style>
  <w:style w:type="paragraph" w:customStyle="1" w:styleId="P05_RED">
    <w:name w:val="�o����_��"/>
    <w:basedOn w:val="P0"/>
    <w:rPr>
      <w:color w:val="FF0000"/>
    </w:rPr>
  </w:style>
  <w:style w:type="paragraph" w:customStyle="1" w:styleId="P05_BLU">
    <w:name w:val="�o����_��"/>
    <w:basedOn w:val="P0"/>
    <w:rPr>
      <w:color w:val="0000FF"/>
    </w:rPr>
  </w:style>
  <w:style w:type="paragraph" w:customStyle="1" w:styleId="P05_GRE">
    <w:name w:val="�o����_��"/>
    <w:basedOn w:val="P0"/>
    <w:rPr>
      <w:color w:val="008000"/>
    </w:rPr>
  </w:style>
</w:styles>
</file>

<file path=word/_rels/document.xml.rels><?xml version="1.0" encoding="shift_jis" standalone="yes"?>
<Relationships xmlns="http://schemas.openxmlformats.org/package/2006/relationships">
<Relationship Id="rId1" Type="http://schemas.openxmlformats.org/officeDocument/2006/relationships/styles" Target="styles.xml"/>
<Relationship Id="rId6" Type="http://schemas.openxmlformats.org/officeDocument/2006/relationships/fontTable" Target="fontTable.xml"/>
</Relationships>

</file>